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356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面试注意事项</w:t>
      </w:r>
    </w:p>
    <w:p w14:paraId="5733BCB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 w14:paraId="1A410D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在面试当天上午8:00前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临时身份证）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和准考证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候考室（石岐街道康华路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中山市石岐第一小学面试候考室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报到，参加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抽签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8:00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停止进场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53BDDA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按规定时间参加面试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视为自动放弃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2DC73C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 w14:paraId="4E7C4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考生不得穿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、佩戴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制服或有明显文字或图案标识的服装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 w14:paraId="767E6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考生报到后，工作人员组织抽签决定面试考生的先后顺序，考生应按抽签确定的面试顺序进行面试。</w:t>
      </w:r>
    </w:p>
    <w:p w14:paraId="481B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六、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439674AD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本次面试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采取“试讲+答辩”的形式，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考生先进行10分钟试讲，离试讲结束规定时间还有3分钟时，计时员举牌提醒，答题规定时间到，计时员则发出指令，考生停止答题。试讲结束后进行5分钟答辩（含考生看题时间），离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答辩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结束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规定时间还有1分钟时，计时员举牌提醒，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答辩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规定时间到，计时员则发出指令，考生停止答题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前三名考生采取平衡打分方法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，待前三名考生都面试完毕后，再统一打分。</w:t>
      </w:r>
    </w:p>
    <w:p w14:paraId="7C095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八、考生必须以普通话回答，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中，不得报告、透露或暗示个人信息，其身份以抽签编码显示。</w:t>
      </w:r>
    </w:p>
    <w:p w14:paraId="73C94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结束后，考生到候分室等候，待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成绩统计完毕，签收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成绩回执。考生须服从评委对自己的成绩评定，不得要求加分、查分、复试或无理取闹。</w:t>
      </w:r>
    </w:p>
    <w:p w14:paraId="226BE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进入面试室的考生须带齐随身物品，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完毕取得成绩回执后，应立即离开考场，不得在考场附近逗留。</w:t>
      </w:r>
    </w:p>
    <w:p w14:paraId="5A5281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eastAsia="仿宋_GB2312"/>
          <w:shd w:val="clear" w:color="FFFFFF" w:fill="D9D9D9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规定的，将按照《事业单位公开招聘违纪违规行为处理规定》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（人社部令第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35号）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28D7"/>
    <w:rsid w:val="04C335D1"/>
    <w:rsid w:val="06787456"/>
    <w:rsid w:val="07D66D66"/>
    <w:rsid w:val="115967E6"/>
    <w:rsid w:val="12A97D08"/>
    <w:rsid w:val="15ED3073"/>
    <w:rsid w:val="1AA669C3"/>
    <w:rsid w:val="20FC34FB"/>
    <w:rsid w:val="25B1478D"/>
    <w:rsid w:val="28177F1E"/>
    <w:rsid w:val="291A0180"/>
    <w:rsid w:val="2A0E57DC"/>
    <w:rsid w:val="2D1371DC"/>
    <w:rsid w:val="484528D7"/>
    <w:rsid w:val="52597451"/>
    <w:rsid w:val="59E24D72"/>
    <w:rsid w:val="5F5B0288"/>
    <w:rsid w:val="63F17C3F"/>
    <w:rsid w:val="6BFE09E2"/>
    <w:rsid w:val="6D103737"/>
    <w:rsid w:val="6D751BBC"/>
    <w:rsid w:val="7DC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800</Words>
  <Characters>808</Characters>
  <Lines>0</Lines>
  <Paragraphs>0</Paragraphs>
  <TotalTime>9</TotalTime>
  <ScaleCrop>false</ScaleCrop>
  <LinksUpToDate>false</LinksUpToDate>
  <CharactersWithSpaces>808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颜静怡</cp:lastModifiedBy>
  <cp:lastPrinted>2025-04-29T02:20:00Z</cp:lastPrinted>
  <dcterms:modified xsi:type="dcterms:W3CDTF">2025-06-15T03:32:28Z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A306AFF47AB540D7BA4074ED96BA3347_13</vt:lpwstr>
  </property>
  <property fmtid="{D5CDD505-2E9C-101B-9397-08002B2CF9AE}" pid="4" name="KSOTemplateDocerSaveRecord">
    <vt:lpwstr>eyJoZGlkIjoiNzgzZGUxMzIxODdhNmZhYjEzMzBjNzY2ZTllNDg3ZjEiLCJ1c2VySWQiOiI3NzY4OTA1NjAifQ==</vt:lpwstr>
  </property>
</Properties>
</file>